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77" w:rsidRPr="00A46FDC" w:rsidRDefault="002553C1" w:rsidP="006E7A7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Калинина Кристина Викторовна</w:t>
      </w:r>
    </w:p>
    <w:p w:rsidR="006E7A77" w:rsidRPr="00A46FDC" w:rsidRDefault="006E7A77" w:rsidP="006E7A7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6FDC">
        <w:rPr>
          <w:rFonts w:ascii="Times New Roman" w:hAnsi="Times New Roman" w:cs="Times New Roman"/>
          <w:b/>
          <w:sz w:val="28"/>
          <w:szCs w:val="28"/>
        </w:rPr>
        <w:t xml:space="preserve"> воспитатель,</w:t>
      </w:r>
    </w:p>
    <w:p w:rsidR="006E7A77" w:rsidRPr="00A46FDC" w:rsidRDefault="006E7A77" w:rsidP="006E7A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6F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ТМКДОУ «Хатангский детский сад </w:t>
      </w:r>
    </w:p>
    <w:p w:rsidR="006E7A77" w:rsidRPr="00A46FDC" w:rsidRDefault="006E7A77" w:rsidP="006E7A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6F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A2145">
        <w:rPr>
          <w:rFonts w:ascii="Times New Roman" w:hAnsi="Times New Roman" w:cs="Times New Roman"/>
          <w:sz w:val="28"/>
          <w:szCs w:val="28"/>
        </w:rPr>
        <w:t xml:space="preserve"> комбинированного вида «Снежинка</w:t>
      </w:r>
      <w:r w:rsidRPr="00A46FDC">
        <w:rPr>
          <w:rFonts w:ascii="Times New Roman" w:hAnsi="Times New Roman" w:cs="Times New Roman"/>
          <w:sz w:val="28"/>
          <w:szCs w:val="28"/>
        </w:rPr>
        <w:t>»</w:t>
      </w:r>
    </w:p>
    <w:p w:rsidR="006E7A77" w:rsidRPr="00A46FDC" w:rsidRDefault="006E7A77" w:rsidP="006E7A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6FDC">
        <w:rPr>
          <w:rFonts w:ascii="Times New Roman" w:hAnsi="Times New Roman" w:cs="Times New Roman"/>
          <w:sz w:val="28"/>
          <w:szCs w:val="28"/>
        </w:rPr>
        <w:t xml:space="preserve">   с. Хатанга, </w:t>
      </w:r>
      <w:proofErr w:type="gramStart"/>
      <w:r w:rsidRPr="00A46FDC">
        <w:rPr>
          <w:rFonts w:ascii="Times New Roman" w:hAnsi="Times New Roman" w:cs="Times New Roman"/>
          <w:sz w:val="28"/>
          <w:szCs w:val="28"/>
        </w:rPr>
        <w:t>Таймырский</w:t>
      </w:r>
      <w:proofErr w:type="gramEnd"/>
      <w:r w:rsidRPr="00A46FDC">
        <w:rPr>
          <w:rFonts w:ascii="Times New Roman" w:hAnsi="Times New Roman" w:cs="Times New Roman"/>
          <w:sz w:val="28"/>
          <w:szCs w:val="28"/>
        </w:rPr>
        <w:t xml:space="preserve"> Долгано-Ненецкий </w:t>
      </w:r>
    </w:p>
    <w:p w:rsidR="006E7A77" w:rsidRPr="00A46FDC" w:rsidRDefault="006E7A77" w:rsidP="006E7A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6FDC">
        <w:rPr>
          <w:rFonts w:ascii="Times New Roman" w:hAnsi="Times New Roman" w:cs="Times New Roman"/>
          <w:sz w:val="28"/>
          <w:szCs w:val="28"/>
        </w:rPr>
        <w:t>муниципальный район, Красноярский край</w:t>
      </w:r>
    </w:p>
    <w:p w:rsidR="006E7A77" w:rsidRPr="00A46FDC" w:rsidRDefault="006E7A77" w:rsidP="006E7A77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E7A77" w:rsidRPr="00EA2145" w:rsidRDefault="000A511F" w:rsidP="00EA214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3C10E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родительского собрания</w:t>
      </w:r>
      <w:r w:rsidR="006E7A77" w:rsidRPr="003C10E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«Развитие мелкой моторики рук у детей»</w:t>
      </w:r>
      <w:bookmarkStart w:id="0" w:name="_GoBack"/>
      <w:bookmarkEnd w:id="0"/>
    </w:p>
    <w:p w:rsidR="006E7A77" w:rsidRPr="00A46FDC" w:rsidRDefault="006E7A77" w:rsidP="006E7A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F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Цель: </w:t>
      </w:r>
      <w:r w:rsidRPr="00A46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Показать и научить родителей</w:t>
      </w: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выполнять упражнения на </w:t>
      </w:r>
      <w:r w:rsidRPr="00A46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мелкой моторики рук у детей</w:t>
      </w: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E7A77" w:rsidRPr="00A46FDC" w:rsidRDefault="006E7A77" w:rsidP="006E7A7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46F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Задачи: </w:t>
      </w:r>
    </w:p>
    <w:p w:rsidR="006E7A77" w:rsidRPr="00A46FDC" w:rsidRDefault="006E7A77" w:rsidP="006E7A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Показать с помощью наглядных средств, как нужно выполнять упражнение в группе;</w:t>
      </w:r>
    </w:p>
    <w:p w:rsidR="006E7A77" w:rsidRPr="00A46FDC" w:rsidRDefault="006E7A77" w:rsidP="006E7A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научить </w:t>
      </w:r>
      <w:r w:rsidRPr="00A46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использовать</w:t>
      </w: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различные предметы в выполнение упражнений.</w:t>
      </w:r>
    </w:p>
    <w:p w:rsidR="006E7A77" w:rsidRPr="00A46FDC" w:rsidRDefault="006E7A77" w:rsidP="006E7A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вечер уважаемые </w:t>
      </w:r>
      <w:r w:rsidRPr="00A46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коллеги. Сегодня хотелось начать наше </w:t>
      </w:r>
      <w:r w:rsidRPr="00A46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собрание немножко не обычно</w:t>
      </w: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 вас. Давайте мы с вами поиграем. Сейчас я попрошу вас встать вкруг. Нужно поприветствовать своего соседа и сказать ему комплимент.</w:t>
      </w:r>
    </w:p>
    <w:p w:rsidR="006E7A77" w:rsidRPr="00A46FDC" w:rsidRDefault="006E7A77" w:rsidP="006E7A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(игра)</w:t>
      </w:r>
    </w:p>
    <w:p w:rsidR="006E7A77" w:rsidRPr="00A46FDC" w:rsidRDefault="006E7A77" w:rsidP="006E7A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посмотрите, сколько приятных слов вы пожелали друг другу.</w:t>
      </w:r>
    </w:p>
    <w:p w:rsidR="006E7A77" w:rsidRPr="00A46FDC" w:rsidRDefault="006E7A77" w:rsidP="006E7A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 нашей сегодняшней встречи - это </w:t>
      </w:r>
      <w:r w:rsidRPr="00A46F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46FD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 мелкой моторики рук у детей</w:t>
      </w:r>
      <w:r w:rsidRPr="00A46F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E7A77" w:rsidRPr="00A46FDC" w:rsidRDefault="006E7A77" w:rsidP="006E7A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считаете, что такое </w:t>
      </w:r>
      <w:r w:rsidRPr="00A46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мелкая моторика рук</w:t>
      </w: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E7A77" w:rsidRPr="00A46FDC" w:rsidRDefault="006E7A77" w:rsidP="006E7A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F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(высказывание </w:t>
      </w:r>
      <w:r w:rsidRPr="00A46FD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A46F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E7A77" w:rsidRPr="00A46FDC" w:rsidRDefault="006E7A77" w:rsidP="006E7A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Мелкая моторика</w:t>
      </w: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рук – это не что иное, как ловкость рук.</w:t>
      </w:r>
    </w:p>
    <w:p w:rsidR="006E7A77" w:rsidRPr="00A46FDC" w:rsidRDefault="006E7A77" w:rsidP="006E7A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оказывает влияние не только на речь, но и на </w:t>
      </w:r>
      <w:r w:rsidRPr="00A46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таких психических процессов, как внимание, память, мышление и воображение. </w:t>
      </w:r>
      <w:r w:rsidRPr="00A46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Развивая пальчики ребенка</w:t>
      </w: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способствуем </w:t>
      </w:r>
      <w:r w:rsidRPr="00A46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целого ряда важнейших свойств его психики. Чем раньше будем </w:t>
      </w:r>
      <w:r w:rsidRPr="00A46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двигательные способности малыша, тем лучше. Начинать нужно с самого рождения. На каждом занятии с детьми мы всегда используем пальчиковую гимнастику, либо массаж рук.</w:t>
      </w:r>
    </w:p>
    <w:p w:rsidR="006E7A77" w:rsidRPr="00A46FDC" w:rsidRDefault="006E7A77" w:rsidP="006E7A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вам покажем некоторые игры, которые мы проводим с детьми в группе. </w:t>
      </w:r>
      <w:r w:rsidRPr="00A46F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(Слайды)</w:t>
      </w:r>
    </w:p>
    <w:p w:rsidR="006E7A77" w:rsidRPr="00A46FDC" w:rsidRDefault="006E7A77" w:rsidP="006E7A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такие игры мы проводим в группе, ну это, конечно </w:t>
      </w:r>
      <w:proofErr w:type="gramStart"/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proofErr w:type="gramEnd"/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еще не все игры. А сейчас я с вами хочу немножко поиграть, у вас на столах лежат </w:t>
      </w: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предметы, которые можно использовать в упражнениях. </w:t>
      </w: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Показ</w:t>
      </w: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вам больше понравилось?</w:t>
      </w:r>
    </w:p>
    <w:p w:rsidR="006E7A77" w:rsidRPr="00A46FDC" w:rsidRDefault="006E7A77" w:rsidP="006E7A7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Используете ли вы дома такие игры? Какие?</w:t>
      </w:r>
    </w:p>
    <w:p w:rsidR="006E7A77" w:rsidRPr="00A46FDC" w:rsidRDefault="006E7A77" w:rsidP="006E7A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зря существует выражение, что наш ум - на кончиках наших пальцев. Поэтому если вы хотите, что бы ваш ребенок был умным и способным, то обратите пристальное внимание на </w:t>
      </w:r>
      <w:r w:rsidRPr="00A46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мелкой моторики</w:t>
      </w: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Старайтесь как можно больше заниматься с ребенком дома. Используйте для этого каждую свободную минуту. Такие домашние занятия будут для вашего малыша просто бесценны. Конечно, в детском саду мы </w:t>
      </w:r>
      <w:r w:rsidRPr="00A46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развиваем пальчики детей</w:t>
      </w: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этого не достаточно. Нужна ежедневная систематическая работа в данном направлении. Лучше пусть ребенок лишний раз не сядет за компьютерные игры, не будет вечерами смотреть телевизор, заниматься бесполезными делами, а поиграет вместе с вами в игры на </w:t>
      </w:r>
      <w:r w:rsidRPr="00A46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двигательных способностей пальчиков. А в помощь мне бы хотелось подарить, вот такие буклеты.</w:t>
      </w:r>
    </w:p>
    <w:p w:rsidR="006E7A77" w:rsidRPr="00A46FDC" w:rsidRDefault="006E7A77" w:rsidP="006E7A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 </w:t>
      </w:r>
      <w:r w:rsidRPr="00A46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собрание подходит к концу</w:t>
      </w: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давайте закончим его игрой. Встаньте, пожалуйста, и возьмитесь за руки, я благодарю вас за участие в семинаре практикум. А теперь на счет три дружно поднимите руки вверх и повторите фразу «Всем, всем до свидания.</w:t>
      </w:r>
    </w:p>
    <w:p w:rsidR="006E7A77" w:rsidRPr="00A46FDC" w:rsidRDefault="006E7A77" w:rsidP="006E7A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7A77" w:rsidRPr="00A46FDC" w:rsidRDefault="006E7A77" w:rsidP="006E7A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7A77" w:rsidRPr="00A46FDC" w:rsidRDefault="006E7A77" w:rsidP="006E7A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B4021" w:rsidRDefault="00FB4021"/>
    <w:sectPr w:rsidR="00FB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8F"/>
    <w:rsid w:val="000A511F"/>
    <w:rsid w:val="002553C1"/>
    <w:rsid w:val="003C10E7"/>
    <w:rsid w:val="006E7A77"/>
    <w:rsid w:val="00B7608F"/>
    <w:rsid w:val="00EA2145"/>
    <w:rsid w:val="00FB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Poltanov</dc:creator>
  <cp:keywords/>
  <dc:description/>
  <cp:lastModifiedBy>Ясли</cp:lastModifiedBy>
  <cp:revision>6</cp:revision>
  <dcterms:created xsi:type="dcterms:W3CDTF">2019-01-06T07:15:00Z</dcterms:created>
  <dcterms:modified xsi:type="dcterms:W3CDTF">2022-12-16T03:34:00Z</dcterms:modified>
</cp:coreProperties>
</file>